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ESTIMATE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[Motorcycle Repair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Estimate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Trailer pickup, non-running bike (within 15 miles)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75–200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trip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Diagnosis and safety inspection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60–150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Tire mount and balance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30–70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wheel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Chain and sprocket kit (parts)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kit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Engine oil and filter (parts)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40–90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Labor: chain kit, oil service, brake pads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90–140 / hr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1.5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$90.00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$135.00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Special-order parts take a 50% deposit; everything else is paid at pickup. Extra work found during the job is quoted by phone or text and done only after approval. Bikes not collected within 7 days of the ready notice are charged storage. Estimate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$520.00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$520.00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$520.00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estimate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Motorcycle Repair estimate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